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71" w:rsidRDefault="00157671" w:rsidP="00157671">
      <w:pPr>
        <w:rPr>
          <w:b/>
          <w:color w:val="5B9BD5" w:themeColor="accent1"/>
          <w:sz w:val="36"/>
          <w:szCs w:val="36"/>
        </w:rPr>
      </w:pPr>
      <w:r w:rsidRPr="00197129">
        <w:rPr>
          <w:b/>
          <w:noProof/>
          <w:color w:val="5B9BD5" w:themeColor="accent1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7E4CEC67" wp14:editId="68162EFD">
            <wp:simplePos x="0" y="0"/>
            <wp:positionH relativeFrom="margin">
              <wp:align>right</wp:align>
            </wp:positionH>
            <wp:positionV relativeFrom="margin">
              <wp:posOffset>1905</wp:posOffset>
            </wp:positionV>
            <wp:extent cx="1924050" cy="1767840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B9BD5" w:themeColor="accent1"/>
          <w:sz w:val="36"/>
          <w:szCs w:val="36"/>
        </w:rPr>
        <w:t>SMU 31.08.2016</w:t>
      </w:r>
    </w:p>
    <w:p w:rsidR="00CB43B8" w:rsidRDefault="00CB43B8"/>
    <w:p w:rsidR="00157671" w:rsidRDefault="00157671"/>
    <w:p w:rsidR="00157671" w:rsidRDefault="00157671"/>
    <w:p w:rsidR="00157671" w:rsidRDefault="00157671"/>
    <w:p w:rsidR="00157671" w:rsidRDefault="00157671"/>
    <w:p w:rsidR="00157671" w:rsidRDefault="00157671">
      <w:r>
        <w:t>Tilstede: Leder av elevrådet Paal Hjelm 10B, elevrådskontakt Helgunn Enge, FAU representant Line Eik 9. trinn, leder Anne Katrine Mæland</w:t>
      </w:r>
    </w:p>
    <w:p w:rsidR="00157671" w:rsidRDefault="00157671">
      <w:r>
        <w:t>Nesteleder ikke valgt i elevrådet ennå.</w:t>
      </w:r>
    </w:p>
    <w:p w:rsidR="00157671" w:rsidRPr="00157671" w:rsidRDefault="00157671">
      <w:pPr>
        <w:rPr>
          <w:color w:val="5B9BD5" w:themeColor="accent1"/>
        </w:rPr>
      </w:pPr>
      <w:r w:rsidRPr="00157671">
        <w:rPr>
          <w:color w:val="5B9BD5" w:themeColor="accent1"/>
        </w:rPr>
        <w:t>Velkommen til nytt skoleår!</w:t>
      </w:r>
    </w:p>
    <w:p w:rsidR="00157671" w:rsidRDefault="00157671">
      <w:r>
        <w:t>Sak 1.</w:t>
      </w:r>
    </w:p>
    <w:p w:rsidR="00157671" w:rsidRDefault="00157671">
      <w:r>
        <w:t xml:space="preserve">Oppstarten av skoleåret har </w:t>
      </w:r>
      <w:proofErr w:type="spellStart"/>
      <w:r>
        <w:t>gårr</w:t>
      </w:r>
      <w:proofErr w:type="spellEnd"/>
      <w:r>
        <w:t xml:space="preserve"> fint. Vi startet med felles lunsj for alle elevene første skoledag. Det var god stemning i kantinen og Amfiet.</w:t>
      </w:r>
    </w:p>
    <w:p w:rsidR="00157671" w:rsidRDefault="00157671">
      <w:r>
        <w:t xml:space="preserve">Vi er pr </w:t>
      </w:r>
      <w:proofErr w:type="spellStart"/>
      <w:r>
        <w:t>dd</w:t>
      </w:r>
      <w:proofErr w:type="spellEnd"/>
      <w:r>
        <w:t>. 320 elever på skolen.</w:t>
      </w:r>
    </w:p>
    <w:p w:rsidR="00157671" w:rsidRDefault="00157671">
      <w:r>
        <w:t>TL aktivitetene startet opp første uka.</w:t>
      </w:r>
    </w:p>
    <w:p w:rsidR="00157671" w:rsidRDefault="00157671">
      <w:r>
        <w:t>Kantinen var åpen fra fredag 19. august.</w:t>
      </w:r>
    </w:p>
    <w:p w:rsidR="00157671" w:rsidRDefault="00157671"/>
    <w:p w:rsidR="00157671" w:rsidRDefault="00157671">
      <w:r>
        <w:t>Sak 2.</w:t>
      </w:r>
    </w:p>
    <w:p w:rsidR="00157671" w:rsidRDefault="00157671">
      <w:r>
        <w:t>Bruka av skolen</w:t>
      </w:r>
    </w:p>
    <w:p w:rsidR="00157671" w:rsidRDefault="00157671">
      <w:r>
        <w:t xml:space="preserve">Vi ønsker å legge til rette for at alle deler av skolen blir aktivt brukt i friminuttene. </w:t>
      </w:r>
    </w:p>
    <w:p w:rsidR="00157671" w:rsidRDefault="00157671">
      <w:r>
        <w:t xml:space="preserve">FAU tar opp mulighet for å kunne kjøpe klasseball. Det vil være enklere for klassen når utstyret ligger i klasserommet. Skolen diskuterer utlånsordning av utstyr. Pr i dag har vi utlån av bordtennis racketer. </w:t>
      </w:r>
    </w:p>
    <w:p w:rsidR="00157671" w:rsidRDefault="00157671">
      <w:r>
        <w:t>TL- aktiviteter onsdag og torsdag. Målet er å utvidet med en dag til i løpet av høsthalvåret.</w:t>
      </w:r>
    </w:p>
    <w:p w:rsidR="00157671" w:rsidRDefault="00157671">
      <w:r>
        <w:t>Elevrådet skal i gang med turnering i hallen.</w:t>
      </w:r>
    </w:p>
    <w:p w:rsidR="00157671" w:rsidRDefault="00157671"/>
    <w:p w:rsidR="00157671" w:rsidRDefault="00157671">
      <w:r>
        <w:t>Sak 3.</w:t>
      </w:r>
    </w:p>
    <w:p w:rsidR="00157671" w:rsidRDefault="00157671">
      <w:r>
        <w:t>Info fra elevrådet: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 xml:space="preserve">Har hatt et møte. Ikke alle klassene har valgt </w:t>
      </w:r>
      <w:proofErr w:type="spellStart"/>
      <w:r>
        <w:t>elevrådsreprsentanter</w:t>
      </w:r>
      <w:proofErr w:type="spellEnd"/>
      <w:r>
        <w:t>.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Besøk av Hei verden. Elevrådet skal se på ulike solidaritetsaksjoner slik at vi kan bestemme hva vi ønsker å satse på.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Neste møte skal de komiteene etableres.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Turnering, skoleball og solidaritet er de tre store områdene som skal i gang på høsten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lastRenderedPageBreak/>
        <w:t>Valg av medlemmer til Ungdommens Bystyre. Erica fra 10B fortsetter. Skolen må velge en elev fra 9. trinn.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Elevrådet (9. og 10. trinn) skal delta på konferansen «</w:t>
      </w:r>
      <w:proofErr w:type="spellStart"/>
      <w:r>
        <w:t>Eg</w:t>
      </w:r>
      <w:proofErr w:type="spellEnd"/>
      <w:r>
        <w:t xml:space="preserve"> e den </w:t>
      </w:r>
      <w:proofErr w:type="spellStart"/>
      <w:r>
        <w:t>eg</w:t>
      </w:r>
      <w:proofErr w:type="spellEnd"/>
      <w:r>
        <w:t xml:space="preserve"> e»</w:t>
      </w:r>
    </w:p>
    <w:p w:rsidR="00157671" w:rsidRDefault="00157671" w:rsidP="00157671">
      <w:r>
        <w:t>Sak 4.</w:t>
      </w:r>
    </w:p>
    <w:p w:rsidR="00157671" w:rsidRDefault="00157671" w:rsidP="00157671">
      <w:r>
        <w:t>Solidaritetsaksjon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 xml:space="preserve">Elevrådet har fått infomateriell fra ulike organisasjoner. De må være med å ta stilling til hvem vi skal støtte. </w:t>
      </w:r>
    </w:p>
    <w:p w:rsidR="00157671" w:rsidRDefault="00157671" w:rsidP="00157671">
      <w:r>
        <w:t>Sak 5.</w:t>
      </w:r>
    </w:p>
    <w:p w:rsidR="00157671" w:rsidRDefault="00157671" w:rsidP="00157671">
      <w:r>
        <w:t>Mitt valg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Uka før høstferien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Trinnene får ulike tema som skal jobbes med i klassene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Elevrådet har kommet med forslag til tema de ønsker skal være i fokus.</w:t>
      </w:r>
    </w:p>
    <w:p w:rsidR="00157671" w:rsidRDefault="00157671" w:rsidP="00157671">
      <w:pPr>
        <w:pStyle w:val="Listeavsnitt"/>
        <w:numPr>
          <w:ilvl w:val="0"/>
          <w:numId w:val="1"/>
        </w:numPr>
      </w:pPr>
      <w:r>
        <w:t>Tema: vennskap, nettvett, akseptere den jeg er, mestre stress og ulike typer press …</w:t>
      </w:r>
    </w:p>
    <w:p w:rsidR="00157671" w:rsidRDefault="00157671" w:rsidP="00157671"/>
    <w:p w:rsidR="00157671" w:rsidRDefault="00157671" w:rsidP="00157671">
      <w:r>
        <w:t>Ref. Anne Katrine Mæland</w:t>
      </w:r>
    </w:p>
    <w:p w:rsidR="00157671" w:rsidRDefault="00157671" w:rsidP="00157671"/>
    <w:p w:rsidR="00157671" w:rsidRDefault="00157671" w:rsidP="00157671">
      <w:r>
        <w:t>Datoer for møter dette skoleåret:</w:t>
      </w:r>
    </w:p>
    <w:p w:rsidR="00157671" w:rsidRPr="00157671" w:rsidRDefault="00157671" w:rsidP="00157671">
      <w:pPr>
        <w:rPr>
          <w:color w:val="5B9BD5" w:themeColor="accent1"/>
        </w:rPr>
      </w:pPr>
      <w:r w:rsidRPr="00157671">
        <w:rPr>
          <w:color w:val="5B9BD5" w:themeColor="accent1"/>
        </w:rPr>
        <w:t>19.10.16</w:t>
      </w:r>
    </w:p>
    <w:p w:rsidR="00157671" w:rsidRPr="00157671" w:rsidRDefault="00157671" w:rsidP="00157671">
      <w:pPr>
        <w:rPr>
          <w:color w:val="5B9BD5" w:themeColor="accent1"/>
        </w:rPr>
      </w:pPr>
      <w:r w:rsidRPr="00157671">
        <w:rPr>
          <w:color w:val="5B9BD5" w:themeColor="accent1"/>
        </w:rPr>
        <w:t>07.12.16</w:t>
      </w:r>
    </w:p>
    <w:p w:rsidR="00157671" w:rsidRPr="00157671" w:rsidRDefault="00157671" w:rsidP="00157671">
      <w:pPr>
        <w:rPr>
          <w:color w:val="70AD47" w:themeColor="accent6"/>
        </w:rPr>
      </w:pPr>
      <w:r w:rsidRPr="00157671">
        <w:rPr>
          <w:color w:val="70AD47" w:themeColor="accent6"/>
        </w:rPr>
        <w:t>25.01.17</w:t>
      </w:r>
    </w:p>
    <w:p w:rsidR="00157671" w:rsidRPr="00157671" w:rsidRDefault="00157671" w:rsidP="00157671">
      <w:pPr>
        <w:rPr>
          <w:color w:val="70AD47" w:themeColor="accent6"/>
        </w:rPr>
      </w:pPr>
      <w:r>
        <w:rPr>
          <w:color w:val="70AD47" w:themeColor="accent6"/>
        </w:rPr>
        <w:t>08.03.17</w:t>
      </w:r>
      <w:bookmarkStart w:id="0" w:name="_GoBack"/>
      <w:bookmarkEnd w:id="0"/>
    </w:p>
    <w:p w:rsidR="00157671" w:rsidRPr="00157671" w:rsidRDefault="00157671" w:rsidP="00157671">
      <w:pPr>
        <w:rPr>
          <w:color w:val="70AD47" w:themeColor="accent6"/>
        </w:rPr>
      </w:pPr>
      <w:r w:rsidRPr="00157671">
        <w:rPr>
          <w:color w:val="70AD47" w:themeColor="accent6"/>
        </w:rPr>
        <w:t>31.05.17</w:t>
      </w:r>
    </w:p>
    <w:sectPr w:rsidR="00157671" w:rsidRPr="0015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47F5"/>
    <w:multiLevelType w:val="hybridMultilevel"/>
    <w:tmpl w:val="33849564"/>
    <w:lvl w:ilvl="0" w:tplc="7DEA0F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71"/>
    <w:rsid w:val="00003924"/>
    <w:rsid w:val="000060D9"/>
    <w:rsid w:val="0000709B"/>
    <w:rsid w:val="000073BC"/>
    <w:rsid w:val="00012ED3"/>
    <w:rsid w:val="00031FB6"/>
    <w:rsid w:val="00041BCF"/>
    <w:rsid w:val="00054BD5"/>
    <w:rsid w:val="00057885"/>
    <w:rsid w:val="00071873"/>
    <w:rsid w:val="000908A1"/>
    <w:rsid w:val="00096141"/>
    <w:rsid w:val="000A19AD"/>
    <w:rsid w:val="000A5629"/>
    <w:rsid w:val="000B7493"/>
    <w:rsid w:val="000C1BF5"/>
    <w:rsid w:val="000C36D6"/>
    <w:rsid w:val="000C4F29"/>
    <w:rsid w:val="000F5E40"/>
    <w:rsid w:val="00115C70"/>
    <w:rsid w:val="001331C0"/>
    <w:rsid w:val="00140A8F"/>
    <w:rsid w:val="00157671"/>
    <w:rsid w:val="00165DF4"/>
    <w:rsid w:val="00171F84"/>
    <w:rsid w:val="0018030A"/>
    <w:rsid w:val="00185275"/>
    <w:rsid w:val="0018740A"/>
    <w:rsid w:val="00195974"/>
    <w:rsid w:val="001A10B3"/>
    <w:rsid w:val="001A5C0A"/>
    <w:rsid w:val="001A5EEB"/>
    <w:rsid w:val="00200057"/>
    <w:rsid w:val="0023373F"/>
    <w:rsid w:val="00241CCF"/>
    <w:rsid w:val="002455B6"/>
    <w:rsid w:val="002531EA"/>
    <w:rsid w:val="00276B72"/>
    <w:rsid w:val="00283410"/>
    <w:rsid w:val="002872A0"/>
    <w:rsid w:val="00290AD5"/>
    <w:rsid w:val="002A4BBA"/>
    <w:rsid w:val="002C2788"/>
    <w:rsid w:val="002D3A40"/>
    <w:rsid w:val="002D6515"/>
    <w:rsid w:val="002F08A1"/>
    <w:rsid w:val="002F742C"/>
    <w:rsid w:val="00302BAB"/>
    <w:rsid w:val="00341415"/>
    <w:rsid w:val="00341B71"/>
    <w:rsid w:val="00362EAE"/>
    <w:rsid w:val="00385BBE"/>
    <w:rsid w:val="00386A54"/>
    <w:rsid w:val="003917C8"/>
    <w:rsid w:val="00395B9B"/>
    <w:rsid w:val="003A7A6C"/>
    <w:rsid w:val="003B5F52"/>
    <w:rsid w:val="003C29D0"/>
    <w:rsid w:val="003E4A3C"/>
    <w:rsid w:val="003F0F58"/>
    <w:rsid w:val="003F3589"/>
    <w:rsid w:val="003F6D24"/>
    <w:rsid w:val="00403CE6"/>
    <w:rsid w:val="00405E1F"/>
    <w:rsid w:val="004165EC"/>
    <w:rsid w:val="00420EE2"/>
    <w:rsid w:val="0042126D"/>
    <w:rsid w:val="00427EBB"/>
    <w:rsid w:val="00470AE5"/>
    <w:rsid w:val="00493BAC"/>
    <w:rsid w:val="00495CD6"/>
    <w:rsid w:val="004A6580"/>
    <w:rsid w:val="004B27E7"/>
    <w:rsid w:val="004B4F1D"/>
    <w:rsid w:val="004C1F51"/>
    <w:rsid w:val="004C3D6B"/>
    <w:rsid w:val="004D115D"/>
    <w:rsid w:val="004D386B"/>
    <w:rsid w:val="004D7512"/>
    <w:rsid w:val="004E74D7"/>
    <w:rsid w:val="004E7749"/>
    <w:rsid w:val="00510D5F"/>
    <w:rsid w:val="0053696A"/>
    <w:rsid w:val="005370E5"/>
    <w:rsid w:val="005804C5"/>
    <w:rsid w:val="005A5662"/>
    <w:rsid w:val="005D1B74"/>
    <w:rsid w:val="005D2535"/>
    <w:rsid w:val="005E20F6"/>
    <w:rsid w:val="005E6C9B"/>
    <w:rsid w:val="005F0BF3"/>
    <w:rsid w:val="005F690F"/>
    <w:rsid w:val="005F731A"/>
    <w:rsid w:val="005F7E65"/>
    <w:rsid w:val="00625C51"/>
    <w:rsid w:val="00632A32"/>
    <w:rsid w:val="00643AA3"/>
    <w:rsid w:val="00673F8D"/>
    <w:rsid w:val="0068298E"/>
    <w:rsid w:val="00683FD9"/>
    <w:rsid w:val="006A285A"/>
    <w:rsid w:val="006C0EF9"/>
    <w:rsid w:val="006D3E6E"/>
    <w:rsid w:val="006F6F5E"/>
    <w:rsid w:val="00706D3B"/>
    <w:rsid w:val="00723560"/>
    <w:rsid w:val="007251CE"/>
    <w:rsid w:val="0073168A"/>
    <w:rsid w:val="00737BF5"/>
    <w:rsid w:val="007432BF"/>
    <w:rsid w:val="007466C7"/>
    <w:rsid w:val="007571ED"/>
    <w:rsid w:val="00774A2D"/>
    <w:rsid w:val="00797130"/>
    <w:rsid w:val="007A4777"/>
    <w:rsid w:val="007B316B"/>
    <w:rsid w:val="007E1781"/>
    <w:rsid w:val="008031E9"/>
    <w:rsid w:val="0082216A"/>
    <w:rsid w:val="008360C4"/>
    <w:rsid w:val="008437BB"/>
    <w:rsid w:val="008448F0"/>
    <w:rsid w:val="00855E89"/>
    <w:rsid w:val="008649C7"/>
    <w:rsid w:val="00866FF7"/>
    <w:rsid w:val="008732AC"/>
    <w:rsid w:val="00892CF7"/>
    <w:rsid w:val="00895F6C"/>
    <w:rsid w:val="008972AC"/>
    <w:rsid w:val="008A71B6"/>
    <w:rsid w:val="008C5220"/>
    <w:rsid w:val="008D3389"/>
    <w:rsid w:val="008D549C"/>
    <w:rsid w:val="008E315D"/>
    <w:rsid w:val="008F072D"/>
    <w:rsid w:val="00903096"/>
    <w:rsid w:val="00907B14"/>
    <w:rsid w:val="009233CC"/>
    <w:rsid w:val="0092464A"/>
    <w:rsid w:val="00926C78"/>
    <w:rsid w:val="0093245E"/>
    <w:rsid w:val="009557CF"/>
    <w:rsid w:val="009605D6"/>
    <w:rsid w:val="00972AFA"/>
    <w:rsid w:val="0098064C"/>
    <w:rsid w:val="009A0E9D"/>
    <w:rsid w:val="009C3909"/>
    <w:rsid w:val="009D0928"/>
    <w:rsid w:val="009E0271"/>
    <w:rsid w:val="009E6107"/>
    <w:rsid w:val="00A01026"/>
    <w:rsid w:val="00A267E5"/>
    <w:rsid w:val="00A27365"/>
    <w:rsid w:val="00A76EE6"/>
    <w:rsid w:val="00A77887"/>
    <w:rsid w:val="00A800B1"/>
    <w:rsid w:val="00A92D84"/>
    <w:rsid w:val="00A93020"/>
    <w:rsid w:val="00AB4958"/>
    <w:rsid w:val="00AB55E0"/>
    <w:rsid w:val="00AC2039"/>
    <w:rsid w:val="00AD7A89"/>
    <w:rsid w:val="00AE76FD"/>
    <w:rsid w:val="00AF5B2E"/>
    <w:rsid w:val="00AF75BA"/>
    <w:rsid w:val="00B162DC"/>
    <w:rsid w:val="00B32C1D"/>
    <w:rsid w:val="00B33944"/>
    <w:rsid w:val="00B50A3E"/>
    <w:rsid w:val="00B62A08"/>
    <w:rsid w:val="00B70E3E"/>
    <w:rsid w:val="00B7251F"/>
    <w:rsid w:val="00B72C8B"/>
    <w:rsid w:val="00B82A77"/>
    <w:rsid w:val="00BC096F"/>
    <w:rsid w:val="00BC7DF4"/>
    <w:rsid w:val="00BD1918"/>
    <w:rsid w:val="00BD3A4F"/>
    <w:rsid w:val="00BE1905"/>
    <w:rsid w:val="00BE7ADF"/>
    <w:rsid w:val="00C15D88"/>
    <w:rsid w:val="00C2661B"/>
    <w:rsid w:val="00C3574E"/>
    <w:rsid w:val="00C40198"/>
    <w:rsid w:val="00C45E4F"/>
    <w:rsid w:val="00C675B1"/>
    <w:rsid w:val="00C81DBC"/>
    <w:rsid w:val="00C941BA"/>
    <w:rsid w:val="00CB43B8"/>
    <w:rsid w:val="00CB476B"/>
    <w:rsid w:val="00CB6AFB"/>
    <w:rsid w:val="00CD5815"/>
    <w:rsid w:val="00CF374F"/>
    <w:rsid w:val="00D107E2"/>
    <w:rsid w:val="00D26D6C"/>
    <w:rsid w:val="00D27A34"/>
    <w:rsid w:val="00D40FAE"/>
    <w:rsid w:val="00D42753"/>
    <w:rsid w:val="00D45D19"/>
    <w:rsid w:val="00D467E7"/>
    <w:rsid w:val="00D856D1"/>
    <w:rsid w:val="00D868C8"/>
    <w:rsid w:val="00D879D4"/>
    <w:rsid w:val="00D92D2A"/>
    <w:rsid w:val="00D97F34"/>
    <w:rsid w:val="00DA77EE"/>
    <w:rsid w:val="00DB18C4"/>
    <w:rsid w:val="00DB45EA"/>
    <w:rsid w:val="00DC479A"/>
    <w:rsid w:val="00DC495A"/>
    <w:rsid w:val="00DC715E"/>
    <w:rsid w:val="00DC733A"/>
    <w:rsid w:val="00DD28DA"/>
    <w:rsid w:val="00DD2D2C"/>
    <w:rsid w:val="00DE0107"/>
    <w:rsid w:val="00DE3CC0"/>
    <w:rsid w:val="00DE66BB"/>
    <w:rsid w:val="00DF0CDB"/>
    <w:rsid w:val="00DF1273"/>
    <w:rsid w:val="00E10E03"/>
    <w:rsid w:val="00E15A64"/>
    <w:rsid w:val="00E43AC6"/>
    <w:rsid w:val="00E56A7E"/>
    <w:rsid w:val="00E61481"/>
    <w:rsid w:val="00E646A0"/>
    <w:rsid w:val="00E75A7B"/>
    <w:rsid w:val="00E76684"/>
    <w:rsid w:val="00E825E0"/>
    <w:rsid w:val="00E87194"/>
    <w:rsid w:val="00EA322A"/>
    <w:rsid w:val="00EB73D4"/>
    <w:rsid w:val="00EB7BD7"/>
    <w:rsid w:val="00EC0252"/>
    <w:rsid w:val="00EC2084"/>
    <w:rsid w:val="00EE1F09"/>
    <w:rsid w:val="00EF1147"/>
    <w:rsid w:val="00EF3606"/>
    <w:rsid w:val="00F07DC1"/>
    <w:rsid w:val="00F36E04"/>
    <w:rsid w:val="00F46AC5"/>
    <w:rsid w:val="00F60A7E"/>
    <w:rsid w:val="00F62C0C"/>
    <w:rsid w:val="00F63D7F"/>
    <w:rsid w:val="00F73527"/>
    <w:rsid w:val="00F76BA8"/>
    <w:rsid w:val="00F800C9"/>
    <w:rsid w:val="00F86132"/>
    <w:rsid w:val="00F86787"/>
    <w:rsid w:val="00F95E4E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863-6106-4860-9BE8-A8AFB13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Anne Katrine Mæland</cp:lastModifiedBy>
  <cp:revision>1</cp:revision>
  <dcterms:created xsi:type="dcterms:W3CDTF">2016-09-01T10:18:00Z</dcterms:created>
  <dcterms:modified xsi:type="dcterms:W3CDTF">2016-09-01T10:37:00Z</dcterms:modified>
</cp:coreProperties>
</file>